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550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0189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77278583" r:id="rId6"/>
        </w:object>
      </w:r>
    </w:p>
    <w:p w14:paraId="0AE7C59E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F2E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5382E3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752A03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957D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0AADBE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80A13" w14:textId="31080AC7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164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1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85F21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</w:p>
    <w:p w14:paraId="5B67294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14:paraId="1FA799B5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7377" w14:textId="77777777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Кулотинского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 городское поселение»</w:t>
      </w:r>
    </w:p>
    <w:p w14:paraId="211A9DB5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0FDCD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55B2B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 xml:space="preserve">«Об утверждении Положения о ведении реестра муниципального имущества муниципального образования «Кулотинское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Кулотинского городского поселения</w:t>
      </w:r>
    </w:p>
    <w:p w14:paraId="21775538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A0CFB97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F1CBD2D" w14:textId="77777777"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Кулотинского городского поселения, утвержденного постановлением Администрации Кулотинского городского поселения от 19.01.2016 № 10 «Об утверждении Реестра муниципального имущества муниципального образования «Кулотинское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9241C9" w14:textId="77777777" w:rsidR="00286D0E" w:rsidRDefault="008A7787" w:rsidP="007D0599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имущество.</w:t>
      </w:r>
      <w:r w:rsidR="00DE2C0E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1C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F29F13" w14:textId="77777777" w:rsidR="003C7A0A" w:rsidRPr="00286D0E" w:rsidRDefault="008A7787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Земельные участки» </w:t>
      </w:r>
      <w:r w:rsidR="003961E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14:paraId="13CD7AD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4CEE42E7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659E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461A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1130F" w14:textId="77777777" w:rsidR="00B3164E" w:rsidRDefault="00B3164E" w:rsidP="00B3164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14:paraId="1557438B" w14:textId="1D11F471" w:rsidR="003C7A0A" w:rsidRDefault="00B3164E" w:rsidP="00B316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3C7A0A"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Е.А. Битепаж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FC6F24D" w14:textId="77777777"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E4A66C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14:paraId="27552B2C" w14:textId="4A3B4B6B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3164E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3164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316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0D57AC">
        <w:rPr>
          <w:rFonts w:ascii="Times New Roman" w:eastAsia="Times New Roman" w:hAnsi="Times New Roman" w:cs="Times New Roman"/>
          <w:sz w:val="20"/>
          <w:szCs w:val="20"/>
          <w:lang w:eastAsia="ru-RU"/>
        </w:rPr>
        <w:t>137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965F2C8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14:paraId="271F9430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184AB6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14:paraId="59AFC669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417"/>
        <w:gridCol w:w="1531"/>
      </w:tblGrid>
      <w:tr w:rsidR="003C7A0A" w:rsidRPr="003C7A0A" w14:paraId="614D1E29" w14:textId="77777777" w:rsidTr="00501108">
        <w:tc>
          <w:tcPr>
            <w:tcW w:w="534" w:type="dxa"/>
          </w:tcPr>
          <w:p w14:paraId="475B94FE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14:paraId="1F6FBA54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14:paraId="1C4BEB21" w14:textId="77777777"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14:paraId="278816D3" w14:textId="77777777"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14:paraId="2AE05B38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14:paraId="7C184084" w14:textId="77777777"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14:paraId="49700B9A" w14:textId="77777777"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14:paraId="6A79F254" w14:textId="77777777"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14:paraId="6352631F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14:paraId="6AB17799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14:paraId="35461288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1" w:type="dxa"/>
          </w:tcPr>
          <w:p w14:paraId="5C41BF1A" w14:textId="77777777"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14:paraId="449502D8" w14:textId="77777777" w:rsidTr="00501108">
        <w:trPr>
          <w:trHeight w:val="353"/>
        </w:trPr>
        <w:tc>
          <w:tcPr>
            <w:tcW w:w="534" w:type="dxa"/>
          </w:tcPr>
          <w:p w14:paraId="668B034D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14:paraId="7E0A9D33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14:paraId="783DB3DF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14:paraId="722A6613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14:paraId="5F9ACEAD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50F7B2B7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498FF796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14:paraId="331A1EEB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14:paraId="0C20E6A8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14:paraId="653D60DE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14:paraId="7EBA1A6F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873B6" w:rsidRPr="00AE32A0" w14:paraId="16D9B0EF" w14:textId="77777777" w:rsidTr="00501108">
        <w:tc>
          <w:tcPr>
            <w:tcW w:w="534" w:type="dxa"/>
          </w:tcPr>
          <w:p w14:paraId="239AEF50" w14:textId="2FA9738B" w:rsidR="004873B6" w:rsidRPr="00AE32A0" w:rsidRDefault="00B3164E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</w:tcPr>
          <w:p w14:paraId="09DB978C" w14:textId="77777777" w:rsidR="004873B6" w:rsidRPr="00AE32A0" w:rsidRDefault="004873B6" w:rsidP="00EF48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48519446" w14:textId="1DFBE176" w:rsidR="004873B6" w:rsidRPr="00AE32A0" w:rsidRDefault="004873B6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Новгородская обл., Окуловский район, </w:t>
            </w:r>
            <w:r w:rsidR="00121589"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Кулотинское городское поселение, </w:t>
            </w:r>
            <w:r w:rsidR="00AE32A0"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A4FBB">
              <w:rPr>
                <w:rFonts w:ascii="Times New Roman" w:hAnsi="Times New Roman" w:cs="Times New Roman"/>
                <w:sz w:val="18"/>
                <w:szCs w:val="18"/>
              </w:rPr>
              <w:t>Дорохново</w:t>
            </w:r>
            <w:r w:rsidR="00121589"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земельный участок </w:t>
            </w:r>
            <w:r w:rsidR="00B316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4F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3164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</w:tcPr>
          <w:p w14:paraId="7CB22707" w14:textId="3647B23B" w:rsidR="004873B6" w:rsidRPr="00AE32A0" w:rsidRDefault="00AE32A0" w:rsidP="009A4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53:12:123</w:t>
            </w:r>
            <w:r w:rsidR="009A4F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9A4F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A4FB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B316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990436F" w14:textId="6CAB0325" w:rsidR="004873B6" w:rsidRPr="00AE32A0" w:rsidRDefault="00B3164E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</w:t>
            </w:r>
            <w:r w:rsidR="004873B6"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14:paraId="0E77D7F6" w14:textId="77777777" w:rsidR="004873B6" w:rsidRPr="00AE32A0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6A4BBA8" w14:textId="7C887A09" w:rsidR="004873B6" w:rsidRPr="00BD17D0" w:rsidRDefault="00BD17D0" w:rsidP="007306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>143564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8" w:type="dxa"/>
          </w:tcPr>
          <w:p w14:paraId="18BFD3DB" w14:textId="094BD296" w:rsidR="004873B6" w:rsidRPr="00AE32A0" w:rsidRDefault="00BD17D0" w:rsidP="009A4F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14.05.2024</w:t>
            </w:r>
          </w:p>
        </w:tc>
        <w:tc>
          <w:tcPr>
            <w:tcW w:w="2410" w:type="dxa"/>
          </w:tcPr>
          <w:p w14:paraId="122F3867" w14:textId="3905A4B1" w:rsidR="004873B6" w:rsidRPr="00BD17D0" w:rsidRDefault="004873B6" w:rsidP="009A4F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E3596C" w:rsidRPr="00BD17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17D0" w:rsidRPr="00BD17D0">
              <w:rPr>
                <w:rFonts w:ascii="Times New Roman" w:hAnsi="Times New Roman" w:cs="Times New Roman"/>
                <w:sz w:val="18"/>
                <w:szCs w:val="18"/>
              </w:rPr>
              <w:t>53:12:1237001:235-53/093/2024-2</w:t>
            </w:r>
            <w:r w:rsidR="00BD17D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D17D0" w:rsidRPr="00BD17D0">
              <w:rPr>
                <w:rFonts w:ascii="Times New Roman" w:hAnsi="Times New Roman" w:cs="Times New Roman"/>
                <w:sz w:val="18"/>
                <w:szCs w:val="18"/>
              </w:rPr>
              <w:t xml:space="preserve"> 14.05.2024</w:t>
            </w:r>
          </w:p>
        </w:tc>
        <w:tc>
          <w:tcPr>
            <w:tcW w:w="1417" w:type="dxa"/>
          </w:tcPr>
          <w:p w14:paraId="3893719A" w14:textId="77777777" w:rsidR="004873B6" w:rsidRPr="00AE32A0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Кулотинское городское</w:t>
            </w:r>
          </w:p>
          <w:p w14:paraId="0B7A04E7" w14:textId="77777777" w:rsidR="004873B6" w:rsidRPr="00AE32A0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31" w:type="dxa"/>
          </w:tcPr>
          <w:p w14:paraId="631AD13B" w14:textId="77777777" w:rsidR="004873B6" w:rsidRPr="00AE32A0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17D0" w:rsidRPr="00AE32A0" w14:paraId="388B0EE1" w14:textId="77777777" w:rsidTr="00501108">
        <w:tc>
          <w:tcPr>
            <w:tcW w:w="534" w:type="dxa"/>
          </w:tcPr>
          <w:p w14:paraId="386574E6" w14:textId="753D1F9B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</w:tcPr>
          <w:p w14:paraId="27427E9D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3D000575" w14:textId="43E3CE4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Новгородская обл., Окуловский район, Кулотинское городское поселение,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Дорохново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16д</w:t>
            </w:r>
          </w:p>
        </w:tc>
        <w:tc>
          <w:tcPr>
            <w:tcW w:w="1417" w:type="dxa"/>
          </w:tcPr>
          <w:p w14:paraId="44DE2ABA" w14:textId="045DE4D5" w:rsidR="00BD17D0" w:rsidRPr="00AE32A0" w:rsidRDefault="00BD17D0" w:rsidP="00BD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53:12:123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418" w:type="dxa"/>
          </w:tcPr>
          <w:p w14:paraId="1A19F784" w14:textId="3FCD25FB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14:paraId="7139438A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CE0F500" w14:textId="404D203A" w:rsidR="00BD17D0" w:rsidRPr="00AE32A0" w:rsidRDefault="00BD17D0" w:rsidP="00BD17D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23E22F" w14:textId="185139FD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14.05.2024</w:t>
            </w:r>
          </w:p>
        </w:tc>
        <w:tc>
          <w:tcPr>
            <w:tcW w:w="2410" w:type="dxa"/>
          </w:tcPr>
          <w:p w14:paraId="04A8EF1B" w14:textId="1D5B2CA8" w:rsidR="00BD17D0" w:rsidRPr="00BD17D0" w:rsidRDefault="00BD17D0" w:rsidP="00BD17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>53:12:1237001:239-53/093/2024-2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 xml:space="preserve"> 14.05.2024</w:t>
            </w:r>
          </w:p>
        </w:tc>
        <w:tc>
          <w:tcPr>
            <w:tcW w:w="1417" w:type="dxa"/>
          </w:tcPr>
          <w:p w14:paraId="5FE9A3F7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Кулотинское городское</w:t>
            </w:r>
          </w:p>
          <w:p w14:paraId="21442DAC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31" w:type="dxa"/>
          </w:tcPr>
          <w:p w14:paraId="4F98EB63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17D0" w:rsidRPr="00AE32A0" w14:paraId="1CE6459C" w14:textId="77777777" w:rsidTr="00501108">
        <w:tc>
          <w:tcPr>
            <w:tcW w:w="534" w:type="dxa"/>
          </w:tcPr>
          <w:p w14:paraId="49C6A661" w14:textId="52977D49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</w:tcPr>
          <w:p w14:paraId="64E9AC81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738BC5D3" w14:textId="015EBE81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Новгородская обл., Окуловский район, Кулотинское городское поселение,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Дорохново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16е</w:t>
            </w:r>
          </w:p>
        </w:tc>
        <w:tc>
          <w:tcPr>
            <w:tcW w:w="1417" w:type="dxa"/>
          </w:tcPr>
          <w:p w14:paraId="54311E3F" w14:textId="72762929" w:rsidR="00BD17D0" w:rsidRPr="00AE32A0" w:rsidRDefault="00BD17D0" w:rsidP="00BD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53:12:123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418" w:type="dxa"/>
          </w:tcPr>
          <w:p w14:paraId="7B62349E" w14:textId="332EF03D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 кв.м.</w:t>
            </w:r>
          </w:p>
        </w:tc>
        <w:tc>
          <w:tcPr>
            <w:tcW w:w="1275" w:type="dxa"/>
          </w:tcPr>
          <w:p w14:paraId="01899A85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6F9A361" w14:textId="6EBBE032" w:rsidR="00BD17D0" w:rsidRPr="00AE32A0" w:rsidRDefault="00BD17D0" w:rsidP="00BD17D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D8986" w14:textId="62C94BC9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14.05.2024</w:t>
            </w:r>
          </w:p>
        </w:tc>
        <w:tc>
          <w:tcPr>
            <w:tcW w:w="2410" w:type="dxa"/>
          </w:tcPr>
          <w:p w14:paraId="76918B04" w14:textId="6B8BBB38" w:rsidR="00BD17D0" w:rsidRPr="00BD17D0" w:rsidRDefault="00BD17D0" w:rsidP="00BD17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 xml:space="preserve">53:12:1237001:236-53/093/2024-2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417" w:type="dxa"/>
          </w:tcPr>
          <w:p w14:paraId="488F1CE4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Кулотинское городское</w:t>
            </w:r>
          </w:p>
          <w:p w14:paraId="35543683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31" w:type="dxa"/>
          </w:tcPr>
          <w:p w14:paraId="7ABC17B4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17D0" w:rsidRPr="00AE32A0" w14:paraId="55B4A83D" w14:textId="77777777" w:rsidTr="00501108">
        <w:tc>
          <w:tcPr>
            <w:tcW w:w="534" w:type="dxa"/>
          </w:tcPr>
          <w:p w14:paraId="60A4F76E" w14:textId="0B46B96F" w:rsidR="00BD17D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</w:tcPr>
          <w:p w14:paraId="33B51273" w14:textId="18120B10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4491974D" w14:textId="15287696" w:rsidR="00BD17D0" w:rsidRPr="00AE32A0" w:rsidRDefault="00BD17D0" w:rsidP="00BD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Новгородская обл., Окуловский район, Кулотинское городское поселение,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Дорохново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17а</w:t>
            </w:r>
          </w:p>
        </w:tc>
        <w:tc>
          <w:tcPr>
            <w:tcW w:w="1417" w:type="dxa"/>
          </w:tcPr>
          <w:p w14:paraId="2066306D" w14:textId="4E9A8A2D" w:rsidR="00BD17D0" w:rsidRPr="00AE32A0" w:rsidRDefault="00BD17D0" w:rsidP="00BD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53:12:123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418" w:type="dxa"/>
          </w:tcPr>
          <w:p w14:paraId="0B5C9C12" w14:textId="145E8E72" w:rsidR="00BD17D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1385 кв.м.</w:t>
            </w:r>
          </w:p>
        </w:tc>
        <w:tc>
          <w:tcPr>
            <w:tcW w:w="1275" w:type="dxa"/>
          </w:tcPr>
          <w:p w14:paraId="7ADC032D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72CEBB" w14:textId="77777777" w:rsidR="00BD17D0" w:rsidRDefault="00BD17D0" w:rsidP="00BD17D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71BFAB" w14:textId="183C8A38" w:rsidR="00BD17D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14.05.2024</w:t>
            </w:r>
          </w:p>
        </w:tc>
        <w:tc>
          <w:tcPr>
            <w:tcW w:w="2410" w:type="dxa"/>
          </w:tcPr>
          <w:p w14:paraId="26D2AD88" w14:textId="695C9979" w:rsidR="00BD17D0" w:rsidRPr="009A4FBB" w:rsidRDefault="00BD17D0" w:rsidP="00BD17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>53:12:1237001:23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 xml:space="preserve">-53/093/2024-2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D17D0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417" w:type="dxa"/>
          </w:tcPr>
          <w:p w14:paraId="3AC41AD7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Кулотинское городское</w:t>
            </w:r>
          </w:p>
          <w:p w14:paraId="7B580CE6" w14:textId="10468512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31" w:type="dxa"/>
          </w:tcPr>
          <w:p w14:paraId="7BF3DEBB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90936D5" w14:textId="77777777"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57AC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4C4BBE"/>
    <w:rsid w:val="00501108"/>
    <w:rsid w:val="005033BB"/>
    <w:rsid w:val="0054033F"/>
    <w:rsid w:val="0054385E"/>
    <w:rsid w:val="00590B64"/>
    <w:rsid w:val="005A4D42"/>
    <w:rsid w:val="005D7F72"/>
    <w:rsid w:val="005E6767"/>
    <w:rsid w:val="005F4B9D"/>
    <w:rsid w:val="006247C0"/>
    <w:rsid w:val="00657E9A"/>
    <w:rsid w:val="006663E9"/>
    <w:rsid w:val="006774C8"/>
    <w:rsid w:val="00680418"/>
    <w:rsid w:val="0068552E"/>
    <w:rsid w:val="00693FA5"/>
    <w:rsid w:val="00695A93"/>
    <w:rsid w:val="006A70E9"/>
    <w:rsid w:val="006E1F85"/>
    <w:rsid w:val="006E2EE3"/>
    <w:rsid w:val="006E6C80"/>
    <w:rsid w:val="0073067A"/>
    <w:rsid w:val="00735400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117BA"/>
    <w:rsid w:val="0082438A"/>
    <w:rsid w:val="00831365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778FA"/>
    <w:rsid w:val="00987125"/>
    <w:rsid w:val="009A4FBB"/>
    <w:rsid w:val="009A6F8D"/>
    <w:rsid w:val="009B4F64"/>
    <w:rsid w:val="009E4C75"/>
    <w:rsid w:val="009F4FA9"/>
    <w:rsid w:val="00A24A8C"/>
    <w:rsid w:val="00A51CE2"/>
    <w:rsid w:val="00A61A87"/>
    <w:rsid w:val="00A61E7A"/>
    <w:rsid w:val="00A620DE"/>
    <w:rsid w:val="00A90221"/>
    <w:rsid w:val="00A90BC3"/>
    <w:rsid w:val="00AA5656"/>
    <w:rsid w:val="00AB06B8"/>
    <w:rsid w:val="00AE32A0"/>
    <w:rsid w:val="00AE3B3A"/>
    <w:rsid w:val="00B04955"/>
    <w:rsid w:val="00B25323"/>
    <w:rsid w:val="00B3164E"/>
    <w:rsid w:val="00B64267"/>
    <w:rsid w:val="00B71C1D"/>
    <w:rsid w:val="00B71E48"/>
    <w:rsid w:val="00B97CBC"/>
    <w:rsid w:val="00BB21D2"/>
    <w:rsid w:val="00BC5FB8"/>
    <w:rsid w:val="00BD17D0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D3F5D"/>
    <w:rsid w:val="00CF05E0"/>
    <w:rsid w:val="00D21DDF"/>
    <w:rsid w:val="00D2666A"/>
    <w:rsid w:val="00D74D93"/>
    <w:rsid w:val="00D8330F"/>
    <w:rsid w:val="00D85F21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3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94</cp:revision>
  <cp:lastPrinted>2023-04-07T09:25:00Z</cp:lastPrinted>
  <dcterms:created xsi:type="dcterms:W3CDTF">2020-04-08T07:51:00Z</dcterms:created>
  <dcterms:modified xsi:type="dcterms:W3CDTF">2024-05-15T08:43:00Z</dcterms:modified>
</cp:coreProperties>
</file>